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27025" w14:textId="5317C9D5" w:rsidR="00182783" w:rsidRDefault="00716ADD" w:rsidP="00182783">
      <w:pPr>
        <w:pStyle w:val="TopVoorbeelden"/>
      </w:pPr>
      <w:r>
        <w:t xml:space="preserve">Naam </w:t>
      </w:r>
      <w:r w:rsidR="005320FA">
        <w:t>verzender</w:t>
      </w:r>
    </w:p>
    <w:p w14:paraId="52A6C712" w14:textId="04DE9F33" w:rsidR="005320FA" w:rsidRDefault="005320FA" w:rsidP="00182783">
      <w:pPr>
        <w:pStyle w:val="TopVoorbeelden"/>
      </w:pPr>
      <w:r>
        <w:t>Postadres verzender</w:t>
      </w:r>
    </w:p>
    <w:p w14:paraId="6B8E1275" w14:textId="5EA7407A" w:rsidR="005320FA" w:rsidRDefault="005320FA" w:rsidP="00182783">
      <w:pPr>
        <w:pStyle w:val="TopVoorbeelden"/>
      </w:pPr>
      <w:r>
        <w:t>Postcode en plaats verzender</w:t>
      </w:r>
    </w:p>
    <w:p w14:paraId="7DDA7506" w14:textId="49BDB69E" w:rsidR="00182783" w:rsidRDefault="00182783" w:rsidP="00182783">
      <w:pPr>
        <w:pStyle w:val="TopVoorbeelden"/>
      </w:pPr>
    </w:p>
    <w:p w14:paraId="25D8E2C1" w14:textId="7047D85B" w:rsidR="005320FA" w:rsidRDefault="005320FA" w:rsidP="005320FA">
      <w:pPr>
        <w:pStyle w:val="TopVoorbeelden"/>
      </w:pPr>
      <w:r>
        <w:t xml:space="preserve">Naam </w:t>
      </w:r>
      <w:r w:rsidR="00AE387E">
        <w:t>ontvanger</w:t>
      </w:r>
    </w:p>
    <w:p w14:paraId="0C7FBA44" w14:textId="133C4789" w:rsidR="005320FA" w:rsidRDefault="005320FA" w:rsidP="005320FA">
      <w:pPr>
        <w:pStyle w:val="TopVoorbeelden"/>
      </w:pPr>
      <w:r>
        <w:t xml:space="preserve">Postadres </w:t>
      </w:r>
      <w:r w:rsidR="00AE387E">
        <w:t>ontvanger</w:t>
      </w:r>
    </w:p>
    <w:p w14:paraId="1B19865E" w14:textId="0DEE3DBA" w:rsidR="005320FA" w:rsidRDefault="005320FA" w:rsidP="005320FA">
      <w:pPr>
        <w:pStyle w:val="TopVoorbeelden"/>
      </w:pPr>
      <w:r>
        <w:t xml:space="preserve">Postcode en plaats </w:t>
      </w:r>
      <w:r w:rsidR="00AE387E">
        <w:t>ontvanger</w:t>
      </w:r>
      <w:bookmarkStart w:id="0" w:name="_GoBack"/>
      <w:bookmarkEnd w:id="0"/>
    </w:p>
    <w:p w14:paraId="432003F5" w14:textId="77777777" w:rsidR="005320FA" w:rsidRDefault="005320FA" w:rsidP="00182783">
      <w:pPr>
        <w:pStyle w:val="TopVoorbeelden"/>
      </w:pPr>
    </w:p>
    <w:p w14:paraId="68B8464F" w14:textId="4B40BB3B" w:rsidR="00182783" w:rsidRDefault="005320FA" w:rsidP="00182783">
      <w:pPr>
        <w:pStyle w:val="TopVoorbeelden"/>
      </w:pPr>
      <w:r>
        <w:t>Plaats, datum</w:t>
      </w:r>
    </w:p>
    <w:p w14:paraId="006E2609" w14:textId="763BDA4A" w:rsidR="00182783" w:rsidRDefault="005320FA" w:rsidP="00182783">
      <w:pPr>
        <w:pStyle w:val="TopVoorbeelden"/>
      </w:pPr>
      <w:r>
        <w:t>Kenmerk</w:t>
      </w:r>
      <w:r w:rsidR="00182783">
        <w:t xml:space="preserve">: </w:t>
      </w:r>
      <w:r>
        <w:t>Nummer</w:t>
      </w:r>
    </w:p>
    <w:p w14:paraId="30D74691" w14:textId="77777777" w:rsidR="005320FA" w:rsidRDefault="005320FA" w:rsidP="00182783">
      <w:pPr>
        <w:pStyle w:val="TopVoorbeelden"/>
      </w:pPr>
    </w:p>
    <w:p w14:paraId="174E76CE" w14:textId="77777777" w:rsidR="005320FA" w:rsidRDefault="005320FA" w:rsidP="00182783">
      <w:pPr>
        <w:pStyle w:val="TopVoorbeelden"/>
      </w:pPr>
    </w:p>
    <w:p w14:paraId="1CB5D8E0" w14:textId="7EABDC61" w:rsidR="00182783" w:rsidRDefault="00182783" w:rsidP="00182783">
      <w:pPr>
        <w:pStyle w:val="TopVoorbeelden"/>
      </w:pPr>
      <w:r>
        <w:t xml:space="preserve">Geachte </w:t>
      </w:r>
      <w:r w:rsidR="005320FA">
        <w:t>heer/ mevrouw (naam)</w:t>
      </w:r>
      <w:r>
        <w:t>,</w:t>
      </w:r>
    </w:p>
    <w:p w14:paraId="7C6E694A" w14:textId="77777777" w:rsidR="005320FA" w:rsidRDefault="005320FA" w:rsidP="00182783">
      <w:pPr>
        <w:pStyle w:val="TopVoorbeelden"/>
      </w:pPr>
    </w:p>
    <w:p w14:paraId="1455DF65" w14:textId="0F348DD1" w:rsidR="005320FA" w:rsidRDefault="005320FA" w:rsidP="00182783">
      <w:pPr>
        <w:pStyle w:val="TopVoorbeelden"/>
      </w:pPr>
      <w:r>
        <w:t xml:space="preserve">Naar aanleiding van uw aanvraag sturen wij u hierbij </w:t>
      </w:r>
      <w:r w:rsidR="00CB3F0F">
        <w:t>graag onze offerte voor (</w:t>
      </w:r>
      <w:r w:rsidR="00E84D70">
        <w:t xml:space="preserve">beknopte omschrijving van de inhoud van de offerte). </w:t>
      </w:r>
    </w:p>
    <w:p w14:paraId="70C920A5" w14:textId="77777777" w:rsidR="005320FA" w:rsidRDefault="005320FA" w:rsidP="00182783">
      <w:pPr>
        <w:pStyle w:val="TopVoorbeelden"/>
      </w:pPr>
    </w:p>
    <w:p w14:paraId="67522068" w14:textId="22779798" w:rsidR="00182783" w:rsidRPr="00B43851" w:rsidRDefault="00B43851" w:rsidP="00182783">
      <w:pPr>
        <w:pStyle w:val="TopVoorbeelden"/>
        <w:rPr>
          <w:b/>
          <w:bCs/>
        </w:rPr>
      </w:pPr>
      <w:r w:rsidRPr="00B43851">
        <w:rPr>
          <w:b/>
          <w:bCs/>
        </w:rPr>
        <w:t>Aanbod</w:t>
      </w:r>
    </w:p>
    <w:p w14:paraId="0990B0FF" w14:textId="1484C583" w:rsidR="00182783" w:rsidRDefault="00C440C6" w:rsidP="00182783">
      <w:pPr>
        <w:pStyle w:val="TopVoorbeelden"/>
      </w:pPr>
      <w:r>
        <w:t xml:space="preserve">Hier geef je een uitgebreide omschrijving van het project. Het kan zijn dat er al door de </w:t>
      </w:r>
      <w:r w:rsidR="00181347">
        <w:t xml:space="preserve">aanvraag een richting aan is gegeven, dan wordt dat overgenomen. </w:t>
      </w:r>
      <w:r w:rsidR="00491EF3">
        <w:t xml:space="preserve">Zorg ervoor dat duidelijk wordt weergegeven wat er allemaal onder de offerte valt en eventueel wat de uitzonderingen zijn en niet onder de offerte valt. </w:t>
      </w:r>
      <w:r w:rsidR="001313D9">
        <w:t>Het is van belang dat het voor alle partijen duidelijk is welke werkzaamheden er uitgevoerd zullen worden</w:t>
      </w:r>
      <w:r w:rsidR="00F03B8D">
        <w:t xml:space="preserve">. </w:t>
      </w:r>
    </w:p>
    <w:p w14:paraId="4499E192" w14:textId="5E6F739B" w:rsidR="0081705E" w:rsidRDefault="0081705E" w:rsidP="00182783">
      <w:pPr>
        <w:pStyle w:val="TopVoorbeelden"/>
      </w:pPr>
    </w:p>
    <w:p w14:paraId="74B2EBC7" w14:textId="7C83FEDD" w:rsidR="0081705E" w:rsidRPr="0081705E" w:rsidRDefault="0081705E" w:rsidP="00182783">
      <w:pPr>
        <w:pStyle w:val="TopVoorbeelden"/>
        <w:rPr>
          <w:b/>
          <w:bCs/>
        </w:rPr>
      </w:pPr>
      <w:r w:rsidRPr="0081705E">
        <w:rPr>
          <w:b/>
          <w:bCs/>
        </w:rPr>
        <w:t>Planning</w:t>
      </w:r>
    </w:p>
    <w:p w14:paraId="6ED55D4B" w14:textId="219631CD" w:rsidR="0081705E" w:rsidRDefault="0081705E" w:rsidP="00182783">
      <w:pPr>
        <w:pStyle w:val="TopVoorbeelden"/>
      </w:pPr>
      <w:r>
        <w:t xml:space="preserve">Hier geef je weer wat de planning is voor het project. Wanneer wordt er gestart met de werkzaamheden, of wanneer worden producten geleverd. </w:t>
      </w:r>
    </w:p>
    <w:p w14:paraId="33E49765" w14:textId="77777777" w:rsidR="00E84D70" w:rsidRDefault="00E84D70" w:rsidP="00182783">
      <w:pPr>
        <w:pStyle w:val="TopVoorbeelden"/>
      </w:pPr>
    </w:p>
    <w:p w14:paraId="7CD8A584" w14:textId="77777777" w:rsidR="0081705E" w:rsidRPr="00701714" w:rsidRDefault="0081705E" w:rsidP="00182783">
      <w:pPr>
        <w:pStyle w:val="TopVoorbeelden"/>
        <w:rPr>
          <w:b/>
          <w:bCs/>
        </w:rPr>
      </w:pPr>
      <w:r w:rsidRPr="00701714">
        <w:rPr>
          <w:b/>
          <w:bCs/>
        </w:rPr>
        <w:t>Prijzen</w:t>
      </w:r>
    </w:p>
    <w:p w14:paraId="3EEFEA5B" w14:textId="7CB4A92C" w:rsidR="0081705E" w:rsidRDefault="0081705E" w:rsidP="00182783">
      <w:pPr>
        <w:pStyle w:val="TopVoorbeelden"/>
      </w:pPr>
      <w:r>
        <w:t xml:space="preserve">Hier geef je de prijzen weer. Zorg ervoor dat deze weer helder worden weergegeven, op bijvoorbeeld uur niveau of productniveau. Geef ook aan of de prijzen inclusief of exclusief BTW zijn en welk BTW percentage gehanteerd wordt. </w:t>
      </w:r>
    </w:p>
    <w:p w14:paraId="7F68D0FA" w14:textId="77777777" w:rsidR="0081705E" w:rsidRDefault="0081705E" w:rsidP="00182783">
      <w:pPr>
        <w:pStyle w:val="TopVoorbeelden"/>
      </w:pPr>
    </w:p>
    <w:p w14:paraId="053DBADB" w14:textId="77777777" w:rsidR="0081705E" w:rsidRPr="0081705E" w:rsidRDefault="0081705E" w:rsidP="00182783">
      <w:pPr>
        <w:pStyle w:val="TopVoorbeelden"/>
        <w:rPr>
          <w:b/>
          <w:bCs/>
        </w:rPr>
      </w:pPr>
      <w:r w:rsidRPr="0081705E">
        <w:rPr>
          <w:b/>
          <w:bCs/>
        </w:rPr>
        <w:t>Geldigheid</w:t>
      </w:r>
    </w:p>
    <w:p w14:paraId="77AAAC07" w14:textId="627ACEA2" w:rsidR="0081705E" w:rsidRDefault="0081705E" w:rsidP="00182783">
      <w:pPr>
        <w:pStyle w:val="TopVoorbeelden"/>
      </w:pPr>
      <w:r>
        <w:t xml:space="preserve">Hier geef je de geldigheidsduur van de offerte weer. Een termijn van bijvoorbeeld 30 dagen, maar dat is vrij ter keuze. Het is van belang om een geldigheidsdatum in de offerte te zetten omdat </w:t>
      </w:r>
      <w:r w:rsidR="000A0315">
        <w:t xml:space="preserve">er data vrij gehouden moeten worden als er een bepaalde planning gehanteerd moet worden. Ook kunnen </w:t>
      </w:r>
      <w:r w:rsidR="00933751">
        <w:t>productprijzen</w:t>
      </w:r>
      <w:r w:rsidR="000A0315">
        <w:t xml:space="preserve"> </w:t>
      </w:r>
      <w:r w:rsidR="009E5304">
        <w:t xml:space="preserve">veranderen, welke anders doorgevoerd zouden moeten worden in de offerte. </w:t>
      </w:r>
    </w:p>
    <w:p w14:paraId="4EE37AE4" w14:textId="77777777" w:rsidR="0081705E" w:rsidRDefault="0081705E" w:rsidP="00182783">
      <w:pPr>
        <w:pStyle w:val="TopVoorbeelden"/>
      </w:pPr>
    </w:p>
    <w:p w14:paraId="45E13950" w14:textId="4997FF96" w:rsidR="00182783" w:rsidRDefault="009E5304" w:rsidP="00182783">
      <w:pPr>
        <w:pStyle w:val="TopVoorbeelden"/>
      </w:pPr>
      <w:r>
        <w:t xml:space="preserve">Ik </w:t>
      </w:r>
      <w:r w:rsidR="00182783">
        <w:t>vertrouw erop u hiermee een passend voorstel te doen. Heeft u nog vragen, dan hoor ik dat uiteraard graag. Ik nodig u graag uit om deze offerte getekend te retourneren</w:t>
      </w:r>
    </w:p>
    <w:p w14:paraId="6C607A11" w14:textId="77777777" w:rsidR="00182783" w:rsidRDefault="00182783" w:rsidP="00182783">
      <w:pPr>
        <w:pStyle w:val="TopVoorbeelden"/>
      </w:pPr>
      <w:r>
        <w:t>aan bovenstaand adres.</w:t>
      </w:r>
    </w:p>
    <w:p w14:paraId="27964AFD" w14:textId="0999D615" w:rsidR="00AC029E" w:rsidRDefault="00AC029E" w:rsidP="00182783">
      <w:pPr>
        <w:pStyle w:val="TopVoorbeelden"/>
      </w:pPr>
    </w:p>
    <w:p w14:paraId="7563F473" w14:textId="77777777" w:rsidR="00B51A8A" w:rsidRPr="00B51A8A" w:rsidRDefault="00B51A8A" w:rsidP="00B51A8A">
      <w:pPr>
        <w:pStyle w:val="TopVoorbeelden"/>
        <w:rPr>
          <w:b/>
          <w:bCs/>
        </w:rPr>
      </w:pPr>
      <w:r w:rsidRPr="00B51A8A">
        <w:rPr>
          <w:b/>
          <w:bCs/>
        </w:rPr>
        <w:t>Algemene voorwaarden</w:t>
      </w:r>
    </w:p>
    <w:p w14:paraId="16A5C48F" w14:textId="77777777" w:rsidR="00B51A8A" w:rsidRDefault="00B51A8A" w:rsidP="00B51A8A">
      <w:pPr>
        <w:pStyle w:val="TopVoorbeelden"/>
      </w:pPr>
      <w:r>
        <w:t xml:space="preserve">Op deze offerte zijn de algemene voorwaarden (naam algemene voorwaarden) van toepassing. </w:t>
      </w:r>
    </w:p>
    <w:p w14:paraId="6F0A33D5" w14:textId="77777777" w:rsidR="00B51A8A" w:rsidRDefault="00B51A8A" w:rsidP="00182783">
      <w:pPr>
        <w:pStyle w:val="TopVoorbeelden"/>
        <w:rPr>
          <w:b/>
          <w:bCs/>
        </w:rPr>
      </w:pPr>
    </w:p>
    <w:p w14:paraId="6DB692D5" w14:textId="7573732D" w:rsidR="001F1FCF" w:rsidRPr="001F1FCF" w:rsidRDefault="001F1FCF" w:rsidP="00182783">
      <w:pPr>
        <w:pStyle w:val="TopVoorbeelden"/>
        <w:rPr>
          <w:b/>
          <w:bCs/>
        </w:rPr>
      </w:pPr>
      <w:r w:rsidRPr="001F1FCF">
        <w:rPr>
          <w:b/>
          <w:bCs/>
        </w:rPr>
        <w:t>Ondertekening</w:t>
      </w:r>
      <w:r>
        <w:rPr>
          <w:b/>
          <w:bCs/>
        </w:rPr>
        <w:t xml:space="preserve"> voor akkoord</w:t>
      </w:r>
    </w:p>
    <w:p w14:paraId="4C37CD5E" w14:textId="5F7FA98D" w:rsidR="00182783" w:rsidRDefault="00182783" w:rsidP="00182783">
      <w:pPr>
        <w:pStyle w:val="TopVoorbeelden"/>
      </w:pPr>
      <w:r>
        <w:t>Ondergetekenden verklaren hiermee akkoord te gaan met de in deze offerte genoemde afspraken.</w:t>
      </w:r>
    </w:p>
    <w:p w14:paraId="20B651DA" w14:textId="2306A7D2" w:rsidR="00B51A8A" w:rsidRDefault="00B51A8A" w:rsidP="00182783">
      <w:pPr>
        <w:pStyle w:val="TopVoorbeelden"/>
      </w:pPr>
    </w:p>
    <w:p w14:paraId="5160DFE8" w14:textId="77777777" w:rsidR="00B51A8A" w:rsidRDefault="00B51A8A" w:rsidP="00182783">
      <w:pPr>
        <w:pStyle w:val="TopVoorbeelden"/>
      </w:pPr>
    </w:p>
    <w:p w14:paraId="60712291" w14:textId="77777777" w:rsidR="001F1FCF" w:rsidRDefault="00AC029E" w:rsidP="001F1FCF">
      <w:pPr>
        <w:pStyle w:val="TopVoorbeelden"/>
      </w:pPr>
      <w:r>
        <w:t>Plaats, datum</w:t>
      </w:r>
      <w:r w:rsidR="001F1FCF">
        <w:tab/>
      </w:r>
      <w:r w:rsidR="001F1FCF">
        <w:tab/>
      </w:r>
      <w:r w:rsidR="001F1FCF">
        <w:tab/>
      </w:r>
      <w:r w:rsidR="001F1FCF">
        <w:tab/>
      </w:r>
      <w:r w:rsidR="001F1FCF">
        <w:tab/>
      </w:r>
      <w:r w:rsidR="001F1FCF">
        <w:tab/>
      </w:r>
      <w:r w:rsidR="001F1FCF">
        <w:tab/>
      </w:r>
      <w:r w:rsidR="001F1FCF">
        <w:tab/>
      </w:r>
      <w:r w:rsidR="001F1FCF">
        <w:t>Plaats, datum</w:t>
      </w:r>
    </w:p>
    <w:p w14:paraId="52DEB79A" w14:textId="77777777" w:rsidR="001F1FCF" w:rsidRDefault="001F1FCF" w:rsidP="00182783">
      <w:pPr>
        <w:pStyle w:val="TopVoorbeelden"/>
      </w:pPr>
    </w:p>
    <w:p w14:paraId="73CEDEDA" w14:textId="71A144F1" w:rsidR="00182783" w:rsidRDefault="001F1FCF" w:rsidP="00182783">
      <w:pPr>
        <w:pStyle w:val="TopVoorbeelden"/>
      </w:pPr>
      <w:r>
        <w:t>Naam en handtekening</w:t>
      </w:r>
      <w:r>
        <w:tab/>
      </w:r>
      <w:r>
        <w:tab/>
      </w:r>
      <w:r>
        <w:tab/>
      </w:r>
      <w:r>
        <w:tab/>
      </w:r>
      <w:r>
        <w:tab/>
      </w:r>
      <w:r>
        <w:tab/>
      </w:r>
      <w:r w:rsidR="00AC029E">
        <w:t>Naam en handtekening</w:t>
      </w:r>
    </w:p>
    <w:p w14:paraId="69C3C217" w14:textId="77777777" w:rsidR="00B51A8A" w:rsidRDefault="00B51A8A" w:rsidP="00182783">
      <w:pPr>
        <w:pStyle w:val="TopVoorbeelden"/>
      </w:pPr>
    </w:p>
    <w:p w14:paraId="1A7559E7" w14:textId="77777777" w:rsidR="00B51A8A" w:rsidRDefault="00B51A8A" w:rsidP="00182783">
      <w:pPr>
        <w:pStyle w:val="TopVoorbeelden"/>
      </w:pPr>
    </w:p>
    <w:p w14:paraId="5CE52ED1" w14:textId="24B6F8D9" w:rsidR="0066560A" w:rsidRPr="00182783" w:rsidRDefault="00182783" w:rsidP="00182783">
      <w:pPr>
        <w:pStyle w:val="TopVoorbeelden"/>
      </w:pPr>
      <w:r>
        <w:t xml:space="preserve">Bijlage: algemene voorwaarden </w:t>
      </w:r>
    </w:p>
    <w:sectPr w:rsidR="0066560A" w:rsidRPr="0018278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A18F0" w14:textId="77777777" w:rsidR="00B54777" w:rsidRDefault="00B54777" w:rsidP="000552E5">
      <w:pPr>
        <w:spacing w:after="0" w:line="240" w:lineRule="auto"/>
      </w:pPr>
      <w:r>
        <w:separator/>
      </w:r>
    </w:p>
  </w:endnote>
  <w:endnote w:type="continuationSeparator" w:id="0">
    <w:p w14:paraId="053664F9" w14:textId="77777777" w:rsidR="00B54777" w:rsidRDefault="00B5477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AE387E">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9849F" w14:textId="77777777" w:rsidR="00B54777" w:rsidRDefault="00B54777" w:rsidP="000552E5">
      <w:pPr>
        <w:spacing w:after="0" w:line="240" w:lineRule="auto"/>
      </w:pPr>
      <w:r>
        <w:separator/>
      </w:r>
    </w:p>
  </w:footnote>
  <w:footnote w:type="continuationSeparator" w:id="0">
    <w:p w14:paraId="4B85609B" w14:textId="77777777" w:rsidR="00B54777" w:rsidRDefault="00B5477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82466"/>
    <w:multiLevelType w:val="hybridMultilevel"/>
    <w:tmpl w:val="4F9EF63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1B04CB6"/>
    <w:multiLevelType w:val="hybridMultilevel"/>
    <w:tmpl w:val="6A502138"/>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4A3F59"/>
    <w:multiLevelType w:val="hybridMultilevel"/>
    <w:tmpl w:val="0DAA8B26"/>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42FA3"/>
    <w:rsid w:val="000552E5"/>
    <w:rsid w:val="00084E04"/>
    <w:rsid w:val="000A0315"/>
    <w:rsid w:val="000E01B1"/>
    <w:rsid w:val="000F75FC"/>
    <w:rsid w:val="001226B1"/>
    <w:rsid w:val="001313D9"/>
    <w:rsid w:val="001356D2"/>
    <w:rsid w:val="00153825"/>
    <w:rsid w:val="00171255"/>
    <w:rsid w:val="00181347"/>
    <w:rsid w:val="00182783"/>
    <w:rsid w:val="001D6C54"/>
    <w:rsid w:val="001F1FCF"/>
    <w:rsid w:val="0026020B"/>
    <w:rsid w:val="00273679"/>
    <w:rsid w:val="0034329D"/>
    <w:rsid w:val="00354EBD"/>
    <w:rsid w:val="00375C2C"/>
    <w:rsid w:val="003C12C4"/>
    <w:rsid w:val="00406E24"/>
    <w:rsid w:val="00434472"/>
    <w:rsid w:val="0045177B"/>
    <w:rsid w:val="0048767B"/>
    <w:rsid w:val="00491EF3"/>
    <w:rsid w:val="005075C8"/>
    <w:rsid w:val="005320FA"/>
    <w:rsid w:val="005353B3"/>
    <w:rsid w:val="0055514A"/>
    <w:rsid w:val="005E175B"/>
    <w:rsid w:val="00642720"/>
    <w:rsid w:val="0066560A"/>
    <w:rsid w:val="00695EEA"/>
    <w:rsid w:val="006D2C2F"/>
    <w:rsid w:val="006E08C0"/>
    <w:rsid w:val="006F0CEC"/>
    <w:rsid w:val="00701714"/>
    <w:rsid w:val="00716ADD"/>
    <w:rsid w:val="007229C3"/>
    <w:rsid w:val="0076472F"/>
    <w:rsid w:val="007D1D6A"/>
    <w:rsid w:val="007F78BA"/>
    <w:rsid w:val="0081705E"/>
    <w:rsid w:val="008B13B8"/>
    <w:rsid w:val="008C5A47"/>
    <w:rsid w:val="008E779E"/>
    <w:rsid w:val="00900491"/>
    <w:rsid w:val="00923A3E"/>
    <w:rsid w:val="00933751"/>
    <w:rsid w:val="009773DE"/>
    <w:rsid w:val="009814D4"/>
    <w:rsid w:val="009908EA"/>
    <w:rsid w:val="009C4951"/>
    <w:rsid w:val="009E5304"/>
    <w:rsid w:val="009F419B"/>
    <w:rsid w:val="00A07E5C"/>
    <w:rsid w:val="00A94E62"/>
    <w:rsid w:val="00AA50DF"/>
    <w:rsid w:val="00AC029E"/>
    <w:rsid w:val="00AD477E"/>
    <w:rsid w:val="00AE387E"/>
    <w:rsid w:val="00AE4922"/>
    <w:rsid w:val="00B115D0"/>
    <w:rsid w:val="00B43851"/>
    <w:rsid w:val="00B51A8A"/>
    <w:rsid w:val="00B54777"/>
    <w:rsid w:val="00B91C0A"/>
    <w:rsid w:val="00BD1758"/>
    <w:rsid w:val="00C00E11"/>
    <w:rsid w:val="00C440C6"/>
    <w:rsid w:val="00C802C2"/>
    <w:rsid w:val="00CA704C"/>
    <w:rsid w:val="00CB3F0F"/>
    <w:rsid w:val="00D06700"/>
    <w:rsid w:val="00D26E4C"/>
    <w:rsid w:val="00D6201A"/>
    <w:rsid w:val="00D65625"/>
    <w:rsid w:val="00D87581"/>
    <w:rsid w:val="00DB2233"/>
    <w:rsid w:val="00DC63F8"/>
    <w:rsid w:val="00DE0B44"/>
    <w:rsid w:val="00E364E8"/>
    <w:rsid w:val="00E579C1"/>
    <w:rsid w:val="00E730E4"/>
    <w:rsid w:val="00E84D70"/>
    <w:rsid w:val="00EB2F1F"/>
    <w:rsid w:val="00EB556D"/>
    <w:rsid w:val="00F03B8D"/>
    <w:rsid w:val="00F46B4E"/>
    <w:rsid w:val="00F57550"/>
    <w:rsid w:val="00F66841"/>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319</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22</cp:revision>
  <dcterms:created xsi:type="dcterms:W3CDTF">2019-12-22T09:34:00Z</dcterms:created>
  <dcterms:modified xsi:type="dcterms:W3CDTF">2019-12-22T09:49:00Z</dcterms:modified>
</cp:coreProperties>
</file>