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777BF236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747A0F">
        <w:t>privacy wetgeving</w:t>
      </w:r>
      <w:r w:rsidR="00BE1791">
        <w:t xml:space="preserve"> 2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907F707" w:rsidR="001C7E83" w:rsidRDefault="001C7E83" w:rsidP="001C7E83">
      <w:pPr>
        <w:pStyle w:val="TopVoorbeelden"/>
      </w:pPr>
    </w:p>
    <w:p w14:paraId="05427A7A" w14:textId="77777777" w:rsidR="004352F3" w:rsidRDefault="00BE1791" w:rsidP="001C7E83">
      <w:pPr>
        <w:pStyle w:val="TopVoorbeelden"/>
      </w:pPr>
      <w:r w:rsidRPr="00BE1791">
        <w:t xml:space="preserve">In verband met de AVG zijn wij verplicht om u te laten weten hoe wij omgaan met persoonsgegevens. Door middel van deze brief willen wij u hiervan op de hoogte stellen. </w:t>
      </w:r>
    </w:p>
    <w:p w14:paraId="49378530" w14:textId="0429125F" w:rsidR="004352F3" w:rsidRDefault="004352F3" w:rsidP="001C7E83">
      <w:pPr>
        <w:pStyle w:val="TopVoorbeelden"/>
      </w:pPr>
    </w:p>
    <w:p w14:paraId="36B2830E" w14:textId="5542E1B2" w:rsidR="00510E5F" w:rsidRDefault="00510E5F" w:rsidP="001C7E83">
      <w:pPr>
        <w:pStyle w:val="TopVoorbeelden"/>
      </w:pPr>
      <w:r>
        <w:t xml:space="preserve">Wij hebben ons </w:t>
      </w:r>
      <w:r w:rsidR="00AD3A36">
        <w:t>privacy beleid</w:t>
      </w:r>
      <w:r>
        <w:t xml:space="preserve"> aangescherpt en de nieuwe versie kunt u lezen op </w:t>
      </w:r>
      <w:hyperlink r:id="rId7" w:history="1">
        <w:r w:rsidRPr="00BB2371">
          <w:rPr>
            <w:rStyle w:val="Hyperlink"/>
          </w:rPr>
          <w:t>www.bedrijf.nl</w:t>
        </w:r>
      </w:hyperlink>
      <w:r>
        <w:t xml:space="preserve">. </w:t>
      </w:r>
    </w:p>
    <w:p w14:paraId="12A87B55" w14:textId="77777777" w:rsidR="00510E5F" w:rsidRDefault="00510E5F" w:rsidP="001C7E83">
      <w:pPr>
        <w:pStyle w:val="TopVoorbeelden"/>
      </w:pPr>
    </w:p>
    <w:p w14:paraId="1F9EC368" w14:textId="4402A868" w:rsidR="004352F3" w:rsidRDefault="00BE1791" w:rsidP="001C7E83">
      <w:pPr>
        <w:pStyle w:val="TopVoorbeelden"/>
      </w:pPr>
      <w:r w:rsidRPr="00BE1791">
        <w:t xml:space="preserve">U bent in onze mailinglijst gekomen omdat wij zaken doen of deden, omdat u contact met ons opnam of omdat u zich heeft ingeschreven voor onze nieuwsbrief. Uw emailadres hebben wij opgeslagen in een mailinglijst. Het opslaan van uw emailadres is noodzakelijk voor bijvoorbeeld het verzenden van nieuwsbrieven. Wilt u onze nieuwsbrieven niet meer ontvangen, dan kunt u zich onderaan deze nieuwsbrief of iedere volgende nieuwsbrief uitschrijven. </w:t>
      </w:r>
    </w:p>
    <w:p w14:paraId="35037AEB" w14:textId="618F5ABE" w:rsidR="00510E5F" w:rsidRDefault="00510E5F" w:rsidP="001C7E83">
      <w:pPr>
        <w:pStyle w:val="TopVoorbeelden"/>
      </w:pPr>
    </w:p>
    <w:p w14:paraId="3146ADD1" w14:textId="77777777" w:rsidR="004352F3" w:rsidRDefault="004352F3" w:rsidP="001C7E83">
      <w:pPr>
        <w:pStyle w:val="TopVoorbeelden"/>
      </w:pPr>
      <w:bookmarkStart w:id="0" w:name="_GoBack"/>
      <w:bookmarkEnd w:id="0"/>
    </w:p>
    <w:p w14:paraId="719CB9A8" w14:textId="7B13DC98" w:rsidR="00BE1791" w:rsidRDefault="00BE1791" w:rsidP="001C7E83">
      <w:pPr>
        <w:pStyle w:val="TopVoorbeelden"/>
      </w:pPr>
      <w:r w:rsidRPr="00BE1791">
        <w:t xml:space="preserve">Heeft u nog vragen over de bescherming van uw persoonsgegevens of wilt u meer informatie? Neem dan contact met ons op of mail ons via </w:t>
      </w:r>
      <w:hyperlink r:id="rId8" w:history="1">
        <w:r w:rsidR="004352F3" w:rsidRPr="00BB2371">
          <w:rPr>
            <w:rStyle w:val="Hyperlink"/>
          </w:rPr>
          <w:t>naam@bedrijf.nl</w:t>
        </w:r>
      </w:hyperlink>
      <w:r w:rsidR="004352F3">
        <w:t xml:space="preserve"> </w:t>
      </w:r>
    </w:p>
    <w:p w14:paraId="1030A18C" w14:textId="34B233F4" w:rsidR="00BE1791" w:rsidRDefault="00BE1791" w:rsidP="001C7E83">
      <w:pPr>
        <w:pStyle w:val="TopVoorbeelden"/>
      </w:pPr>
    </w:p>
    <w:p w14:paraId="337FE50B" w14:textId="4C82A2D3" w:rsidR="00BE1791" w:rsidRDefault="00BE1791" w:rsidP="001C7E83">
      <w:pPr>
        <w:pStyle w:val="TopVoorbeelden"/>
      </w:pPr>
    </w:p>
    <w:p w14:paraId="4AAD4B99" w14:textId="77777777" w:rsidR="00BE1791" w:rsidRDefault="00BE1791" w:rsidP="001C7E8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79910" w14:textId="77777777" w:rsidR="00A24545" w:rsidRDefault="00A24545" w:rsidP="000552E5">
      <w:pPr>
        <w:spacing w:after="0" w:line="240" w:lineRule="auto"/>
      </w:pPr>
      <w:r>
        <w:separator/>
      </w:r>
    </w:p>
  </w:endnote>
  <w:endnote w:type="continuationSeparator" w:id="0">
    <w:p w14:paraId="6C8A1C8A" w14:textId="77777777" w:rsidR="00A24545" w:rsidRDefault="00A2454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F3EA7" w14:textId="77777777" w:rsidR="00A24545" w:rsidRDefault="00A24545" w:rsidP="000552E5">
      <w:pPr>
        <w:spacing w:after="0" w:line="240" w:lineRule="auto"/>
      </w:pPr>
      <w:r>
        <w:separator/>
      </w:r>
    </w:p>
  </w:footnote>
  <w:footnote w:type="continuationSeparator" w:id="0">
    <w:p w14:paraId="0F0F1146" w14:textId="77777777" w:rsidR="00A24545" w:rsidRDefault="00A2454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72823"/>
    <w:rsid w:val="00187229"/>
    <w:rsid w:val="001A0A8E"/>
    <w:rsid w:val="001B1E98"/>
    <w:rsid w:val="001C7E83"/>
    <w:rsid w:val="001D673E"/>
    <w:rsid w:val="002016F3"/>
    <w:rsid w:val="0021181F"/>
    <w:rsid w:val="00225444"/>
    <w:rsid w:val="00237FDF"/>
    <w:rsid w:val="00241E60"/>
    <w:rsid w:val="002475A9"/>
    <w:rsid w:val="00296E26"/>
    <w:rsid w:val="002C5A33"/>
    <w:rsid w:val="00312F71"/>
    <w:rsid w:val="00325C76"/>
    <w:rsid w:val="00331C00"/>
    <w:rsid w:val="00354EBD"/>
    <w:rsid w:val="00375C2C"/>
    <w:rsid w:val="003B061B"/>
    <w:rsid w:val="003D5344"/>
    <w:rsid w:val="004215B5"/>
    <w:rsid w:val="00423C41"/>
    <w:rsid w:val="00434472"/>
    <w:rsid w:val="004352F3"/>
    <w:rsid w:val="0045177B"/>
    <w:rsid w:val="0045404E"/>
    <w:rsid w:val="004750B8"/>
    <w:rsid w:val="0048767B"/>
    <w:rsid w:val="004C353A"/>
    <w:rsid w:val="004F23F5"/>
    <w:rsid w:val="00505166"/>
    <w:rsid w:val="00510E5F"/>
    <w:rsid w:val="00526A89"/>
    <w:rsid w:val="00527082"/>
    <w:rsid w:val="005353B3"/>
    <w:rsid w:val="0055514A"/>
    <w:rsid w:val="00582BFF"/>
    <w:rsid w:val="005B5B39"/>
    <w:rsid w:val="005C0F55"/>
    <w:rsid w:val="005D5D4C"/>
    <w:rsid w:val="005E5094"/>
    <w:rsid w:val="005E613F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34BD3"/>
    <w:rsid w:val="00872ACB"/>
    <w:rsid w:val="00887A12"/>
    <w:rsid w:val="00894144"/>
    <w:rsid w:val="00894E57"/>
    <w:rsid w:val="008C493B"/>
    <w:rsid w:val="008E7295"/>
    <w:rsid w:val="008F3E50"/>
    <w:rsid w:val="00916112"/>
    <w:rsid w:val="009643C0"/>
    <w:rsid w:val="00975D4B"/>
    <w:rsid w:val="00980AC0"/>
    <w:rsid w:val="00994762"/>
    <w:rsid w:val="009B1952"/>
    <w:rsid w:val="009B30B9"/>
    <w:rsid w:val="009C4951"/>
    <w:rsid w:val="009E3524"/>
    <w:rsid w:val="009F1FEF"/>
    <w:rsid w:val="009F419B"/>
    <w:rsid w:val="00A02CFB"/>
    <w:rsid w:val="00A224D9"/>
    <w:rsid w:val="00A24545"/>
    <w:rsid w:val="00A32C72"/>
    <w:rsid w:val="00A41638"/>
    <w:rsid w:val="00A94E62"/>
    <w:rsid w:val="00AB65FC"/>
    <w:rsid w:val="00AD0910"/>
    <w:rsid w:val="00AD3A36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8122D"/>
    <w:rsid w:val="00BE1791"/>
    <w:rsid w:val="00BE1D47"/>
    <w:rsid w:val="00C4033C"/>
    <w:rsid w:val="00C43337"/>
    <w:rsid w:val="00C6545B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7991"/>
    <w:rsid w:val="00DF7DE9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025C7"/>
    <w:rsid w:val="00F2404D"/>
    <w:rsid w:val="00F33A47"/>
    <w:rsid w:val="00F669EC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am@bedrijf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drijf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2019-01-02T13:11:00Z</dcterms:created>
  <dcterms:modified xsi:type="dcterms:W3CDTF">2019-01-02T13:26:00Z</dcterms:modified>
</cp:coreProperties>
</file>