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AF602E1" w:rsidR="002016F3" w:rsidRPr="001C7E83" w:rsidRDefault="001C7E83" w:rsidP="002016F3">
      <w:pPr>
        <w:pStyle w:val="TopVoorbeelden"/>
        <w:rPr>
          <w:b/>
        </w:rPr>
      </w:pPr>
      <w:r w:rsidRPr="001C7E83">
        <w:rPr>
          <w:b/>
        </w:rPr>
        <w:t>PER GEWONE EN AANGETEKENDE POST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4A72ECD5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FE67EF">
        <w:t>vernietiging overeenkomst (referentie) wegens dwaling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0D9ABE64" w14:textId="77777777" w:rsidR="00AD0910" w:rsidRDefault="00887A12" w:rsidP="00887A12">
      <w:pPr>
        <w:pStyle w:val="TopVoorbeelden"/>
      </w:pPr>
      <w:r>
        <w:t xml:space="preserve">Op </w:t>
      </w:r>
      <w:r w:rsidR="00AD0910">
        <w:t xml:space="preserve">(datum) hebben wij een overeenkomst met elkaar afgesloten voor de levering van (omschrijving producten en/ of diensten). </w:t>
      </w:r>
    </w:p>
    <w:p w14:paraId="41803469" w14:textId="77777777" w:rsidR="00AD0910" w:rsidRDefault="00AD0910" w:rsidP="00887A12">
      <w:pPr>
        <w:pStyle w:val="TopVoorbeelden"/>
      </w:pPr>
    </w:p>
    <w:p w14:paraId="3A38B406" w14:textId="177E4AC6" w:rsidR="00AD0910" w:rsidRDefault="00AD0910" w:rsidP="00887A12">
      <w:pPr>
        <w:pStyle w:val="TopVoorbeelden"/>
      </w:pPr>
      <w:r>
        <w:t xml:space="preserve">Bij het afsluiten van deze overeenkomst waren wij in de veronderstelling dat (omschrijving van de verwachtingen). Nu blijkt echter dat (omschrijving van de werkelijke situatie). </w:t>
      </w:r>
    </w:p>
    <w:p w14:paraId="0720B760" w14:textId="77777777" w:rsidR="00975D4B" w:rsidRDefault="00B550B4" w:rsidP="00887A12">
      <w:pPr>
        <w:pStyle w:val="TopVoorbeelden"/>
      </w:pPr>
      <w:r>
        <w:t xml:space="preserve">Wij waren de overeenkomst niet aangegaan wanneer wij van te voren wisten dat (werkelijke situatie). </w:t>
      </w:r>
    </w:p>
    <w:p w14:paraId="403CAFAC" w14:textId="77777777" w:rsidR="00975D4B" w:rsidRDefault="00975D4B" w:rsidP="00887A12">
      <w:pPr>
        <w:pStyle w:val="TopVoorbeelden"/>
      </w:pPr>
    </w:p>
    <w:p w14:paraId="13FDAD21" w14:textId="171FB3DF" w:rsidR="00887A12" w:rsidRDefault="00D66646" w:rsidP="00887A12">
      <w:pPr>
        <w:pStyle w:val="TopVoorbeelden"/>
      </w:pPr>
      <w:r>
        <w:t>U heeft ons verkeerd geïnformeerd hierover en daarom vernietigen wij de overeenkomst wegens dwaling</w:t>
      </w:r>
      <w:r w:rsidR="00975D4B">
        <w:t xml:space="preserve"> </w:t>
      </w:r>
      <w:r w:rsidR="00975D4B">
        <w:t>(art. 6:228 BW)</w:t>
      </w:r>
      <w:r>
        <w:t xml:space="preserve">. </w:t>
      </w:r>
      <w:r w:rsidR="00975D4B">
        <w:t xml:space="preserve">U heeft aantoonbaar informatie achter gehouden, waardoor wij niet juist zijn geïnformeerd. </w:t>
      </w:r>
      <w:r w:rsidR="00627D56">
        <w:t xml:space="preserve">Wij verzoeken u de geleverde producten binnen 14 dagen op te halen en het totaalbedrag van EURO (bedrag) terug te storten op rekening (IBAN) ten name van (naam). </w:t>
      </w:r>
    </w:p>
    <w:p w14:paraId="3FBF5630" w14:textId="51C6A4A3" w:rsidR="00887A12" w:rsidRDefault="00887A12" w:rsidP="00887A12">
      <w:pPr>
        <w:pStyle w:val="TopVoorbeelden"/>
      </w:pPr>
    </w:p>
    <w:p w14:paraId="4CA6E864" w14:textId="400D45F0" w:rsidR="00627D56" w:rsidRDefault="00627D56" w:rsidP="00887A12">
      <w:pPr>
        <w:pStyle w:val="TopVoorbeelden"/>
      </w:pPr>
      <w:r>
        <w:t>Wanneer u niet aan ons verzoek voldoet en geen andere passende oplossing aanbiedt</w:t>
      </w:r>
      <w:r w:rsidR="00B605F4">
        <w:t xml:space="preserve"> zijn wij genoodzaakt juridische stappen te ondernemen. Wij gaan er achter van uit dat het niet zover hoeft te komen. </w:t>
      </w:r>
    </w:p>
    <w:p w14:paraId="16F78168" w14:textId="77777777" w:rsidR="00627D56" w:rsidRDefault="00627D56" w:rsidP="00887A12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  <w:bookmarkStart w:id="0" w:name="_GoBack"/>
      <w:bookmarkEnd w:id="0"/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823"/>
    <w:rsid w:val="00187229"/>
    <w:rsid w:val="001A0A8E"/>
    <w:rsid w:val="001C7E83"/>
    <w:rsid w:val="001D673E"/>
    <w:rsid w:val="002016F3"/>
    <w:rsid w:val="00225444"/>
    <w:rsid w:val="00237FDF"/>
    <w:rsid w:val="002475A9"/>
    <w:rsid w:val="00296E26"/>
    <w:rsid w:val="002C5A33"/>
    <w:rsid w:val="00312F71"/>
    <w:rsid w:val="00325C76"/>
    <w:rsid w:val="00354EBD"/>
    <w:rsid w:val="00375C2C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82BFF"/>
    <w:rsid w:val="005B5B39"/>
    <w:rsid w:val="005C0F55"/>
    <w:rsid w:val="005E613F"/>
    <w:rsid w:val="005F4E82"/>
    <w:rsid w:val="005F66B1"/>
    <w:rsid w:val="005F7637"/>
    <w:rsid w:val="00602A54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72ACB"/>
    <w:rsid w:val="00887A12"/>
    <w:rsid w:val="00894144"/>
    <w:rsid w:val="00894E57"/>
    <w:rsid w:val="008E7295"/>
    <w:rsid w:val="008F3E50"/>
    <w:rsid w:val="00916112"/>
    <w:rsid w:val="009643C0"/>
    <w:rsid w:val="00975D4B"/>
    <w:rsid w:val="00980AC0"/>
    <w:rsid w:val="00994762"/>
    <w:rsid w:val="009B30B9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B0189E"/>
    <w:rsid w:val="00B146FA"/>
    <w:rsid w:val="00B32E53"/>
    <w:rsid w:val="00B550B4"/>
    <w:rsid w:val="00B605F4"/>
    <w:rsid w:val="00B632A1"/>
    <w:rsid w:val="00B8122D"/>
    <w:rsid w:val="00C43337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2404D"/>
    <w:rsid w:val="00F669EC"/>
    <w:rsid w:val="00F94AB9"/>
    <w:rsid w:val="00F9567C"/>
    <w:rsid w:val="00FA4B1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2018-12-15T11:32:00Z</dcterms:created>
  <dcterms:modified xsi:type="dcterms:W3CDTF">2018-12-15T11:40:00Z</dcterms:modified>
</cp:coreProperties>
</file>